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4F1" w:rsidRDefault="00C004F1" w:rsidP="00C004F1">
      <w:r>
        <w:t>Автономная некоммерческая организация "Служба судебной экспертизы "</w:t>
      </w:r>
      <w:proofErr w:type="spellStart"/>
      <w:r>
        <w:t>ЛенЭксперт</w:t>
      </w:r>
      <w:proofErr w:type="spellEnd"/>
      <w:r>
        <w:t>"</w:t>
      </w:r>
    </w:p>
    <w:p w:rsidR="00C004F1" w:rsidRDefault="00C004F1" w:rsidP="00C004F1">
      <w:r>
        <w:t>190103 г. Санкт-Петербург, ул. 9-ая Красноармейская, д.11, лит. А, оф. 30</w:t>
      </w:r>
    </w:p>
    <w:p w:rsidR="00C004F1" w:rsidRDefault="00C004F1" w:rsidP="00C004F1">
      <w:r>
        <w:t>тел. 8-904-332-79-51; 8-953-354-05-25</w:t>
      </w:r>
    </w:p>
    <w:p w:rsidR="00C004F1" w:rsidRDefault="00C004F1" w:rsidP="00C004F1">
      <w:r>
        <w:t xml:space="preserve">ИНН 7839107727 </w:t>
      </w:r>
    </w:p>
    <w:p w:rsidR="00132D58" w:rsidRDefault="00C004F1" w:rsidP="00C004F1">
      <w:r>
        <w:t>ОГРН 1187800005007</w:t>
      </w:r>
      <w:bookmarkStart w:id="0" w:name="_GoBack"/>
      <w:bookmarkEnd w:id="0"/>
    </w:p>
    <w:sectPr w:rsidR="0013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F1"/>
    <w:rsid w:val="00132D58"/>
    <w:rsid w:val="00864E44"/>
    <w:rsid w:val="00C0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EE6C7-059D-454C-913B-1B471899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1</cp:revision>
  <dcterms:created xsi:type="dcterms:W3CDTF">2019-07-09T14:42:00Z</dcterms:created>
  <dcterms:modified xsi:type="dcterms:W3CDTF">2019-07-09T14:43:00Z</dcterms:modified>
</cp:coreProperties>
</file>